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20"/>
        <w:tblW w:w="7663" w:type="dxa"/>
        <w:tblLook w:val="04A0" w:firstRow="1" w:lastRow="0" w:firstColumn="1" w:lastColumn="0" w:noHBand="0" w:noVBand="1"/>
      </w:tblPr>
      <w:tblGrid>
        <w:gridCol w:w="2519"/>
        <w:gridCol w:w="2515"/>
        <w:gridCol w:w="2629"/>
      </w:tblGrid>
      <w:tr w:rsidR="00F96D19" w:rsidTr="00E1367A">
        <w:trPr>
          <w:trHeight w:val="327"/>
        </w:trPr>
        <w:tc>
          <w:tcPr>
            <w:tcW w:w="2519" w:type="dxa"/>
          </w:tcPr>
          <w:p w:rsidR="00F96D19" w:rsidRDefault="00F96D19" w:rsidP="00E1367A">
            <w:r>
              <w:t>Ders</w:t>
            </w:r>
          </w:p>
          <w:p w:rsidR="00F96D19" w:rsidRDefault="00F96D19" w:rsidP="00E1367A"/>
        </w:tc>
        <w:tc>
          <w:tcPr>
            <w:tcW w:w="2515" w:type="dxa"/>
          </w:tcPr>
          <w:p w:rsidR="00F96D19" w:rsidRDefault="00F96D19" w:rsidP="00E1367A">
            <w:r>
              <w:t>Gün</w:t>
            </w:r>
          </w:p>
          <w:p w:rsidR="00F96D19" w:rsidRDefault="00F96D19" w:rsidP="00E1367A"/>
        </w:tc>
        <w:tc>
          <w:tcPr>
            <w:tcW w:w="2629" w:type="dxa"/>
          </w:tcPr>
          <w:p w:rsidR="00F96D19" w:rsidRDefault="00F96D19" w:rsidP="00E1367A">
            <w:r>
              <w:t>Saat</w:t>
            </w:r>
          </w:p>
        </w:tc>
      </w:tr>
      <w:tr w:rsidR="003D162D" w:rsidTr="00E1367A">
        <w:trPr>
          <w:trHeight w:val="505"/>
        </w:trPr>
        <w:tc>
          <w:tcPr>
            <w:tcW w:w="2519" w:type="dxa"/>
          </w:tcPr>
          <w:p w:rsidR="003D162D" w:rsidRDefault="00E1367A" w:rsidP="00E1367A">
            <w:r>
              <w:t>Kelime Bilgisi (Sarf)</w:t>
            </w:r>
          </w:p>
        </w:tc>
        <w:tc>
          <w:tcPr>
            <w:tcW w:w="2515" w:type="dxa"/>
          </w:tcPr>
          <w:p w:rsidR="003D162D" w:rsidRDefault="00E1367A" w:rsidP="00E1367A">
            <w:r>
              <w:t>23 Aralık 2020 Çarşamba</w:t>
            </w:r>
          </w:p>
        </w:tc>
        <w:tc>
          <w:tcPr>
            <w:tcW w:w="2629" w:type="dxa"/>
          </w:tcPr>
          <w:p w:rsidR="003D162D" w:rsidRDefault="00E1367A" w:rsidP="00E1367A">
            <w:r>
              <w:t>17.00-17.05</w:t>
            </w:r>
          </w:p>
        </w:tc>
      </w:tr>
      <w:tr w:rsidR="003D162D" w:rsidTr="00E1367A">
        <w:trPr>
          <w:trHeight w:val="505"/>
        </w:trPr>
        <w:tc>
          <w:tcPr>
            <w:tcW w:w="2519" w:type="dxa"/>
          </w:tcPr>
          <w:p w:rsidR="003D162D" w:rsidRDefault="003D162D" w:rsidP="00E1367A">
            <w:r>
              <w:t xml:space="preserve">Arapçaya </w:t>
            </w:r>
          </w:p>
          <w:p w:rsidR="003D162D" w:rsidRDefault="003D162D" w:rsidP="00E1367A">
            <w:r>
              <w:t>Giriş</w:t>
            </w:r>
          </w:p>
          <w:p w:rsidR="003D162D" w:rsidRDefault="003D162D" w:rsidP="00E1367A"/>
        </w:tc>
        <w:tc>
          <w:tcPr>
            <w:tcW w:w="2515" w:type="dxa"/>
          </w:tcPr>
          <w:p w:rsidR="003D162D" w:rsidRDefault="00E1367A" w:rsidP="00E1367A">
            <w:r>
              <w:t>23 Aralık 2020 Çarşamba</w:t>
            </w:r>
          </w:p>
        </w:tc>
        <w:tc>
          <w:tcPr>
            <w:tcW w:w="2629" w:type="dxa"/>
          </w:tcPr>
          <w:p w:rsidR="003D162D" w:rsidRDefault="003D162D" w:rsidP="00E1367A">
            <w:r>
              <w:t>1</w:t>
            </w:r>
            <w:r w:rsidR="00E1367A">
              <w:t>8.00-18.05</w:t>
            </w:r>
          </w:p>
        </w:tc>
      </w:tr>
      <w:tr w:rsidR="00E1367A" w:rsidTr="00E1367A">
        <w:trPr>
          <w:trHeight w:val="505"/>
        </w:trPr>
        <w:tc>
          <w:tcPr>
            <w:tcW w:w="2519" w:type="dxa"/>
          </w:tcPr>
          <w:p w:rsidR="00E1367A" w:rsidRDefault="00E1367A" w:rsidP="00E1367A">
            <w:r>
              <w:t>Okuma - Yazma</w:t>
            </w:r>
          </w:p>
        </w:tc>
        <w:tc>
          <w:tcPr>
            <w:tcW w:w="2515" w:type="dxa"/>
          </w:tcPr>
          <w:p w:rsidR="00E1367A" w:rsidRDefault="00E1367A" w:rsidP="00E1367A">
            <w:r>
              <w:t>24 Aralık 2020 Perşembe</w:t>
            </w:r>
          </w:p>
        </w:tc>
        <w:tc>
          <w:tcPr>
            <w:tcW w:w="2629" w:type="dxa"/>
          </w:tcPr>
          <w:p w:rsidR="00E1367A" w:rsidRDefault="00E1367A" w:rsidP="00E1367A">
            <w:r>
              <w:t>17.00-17.15</w:t>
            </w:r>
          </w:p>
        </w:tc>
      </w:tr>
      <w:tr w:rsidR="003D162D" w:rsidTr="00E1367A">
        <w:trPr>
          <w:trHeight w:val="505"/>
        </w:trPr>
        <w:tc>
          <w:tcPr>
            <w:tcW w:w="2519" w:type="dxa"/>
          </w:tcPr>
          <w:p w:rsidR="003D162D" w:rsidRDefault="00E1367A" w:rsidP="00E1367A">
            <w:r>
              <w:t>Gramer (Nahiv)</w:t>
            </w:r>
          </w:p>
        </w:tc>
        <w:tc>
          <w:tcPr>
            <w:tcW w:w="2515" w:type="dxa"/>
          </w:tcPr>
          <w:p w:rsidR="003D162D" w:rsidRDefault="003D162D" w:rsidP="00E1367A">
            <w:r>
              <w:t>25 Aralık 2020 Cuma</w:t>
            </w:r>
          </w:p>
        </w:tc>
        <w:tc>
          <w:tcPr>
            <w:tcW w:w="2629" w:type="dxa"/>
          </w:tcPr>
          <w:p w:rsidR="003D162D" w:rsidRDefault="00827FB9" w:rsidP="00E1367A">
            <w:r>
              <w:t>18.00-18.05</w:t>
            </w:r>
            <w:bookmarkStart w:id="0" w:name="_GoBack"/>
            <w:bookmarkEnd w:id="0"/>
            <w:r w:rsidR="003D162D">
              <w:t xml:space="preserve"> </w:t>
            </w:r>
          </w:p>
        </w:tc>
      </w:tr>
      <w:tr w:rsidR="00F96D19" w:rsidTr="00E1367A">
        <w:trPr>
          <w:trHeight w:val="1169"/>
        </w:trPr>
        <w:tc>
          <w:tcPr>
            <w:tcW w:w="2519" w:type="dxa"/>
          </w:tcPr>
          <w:p w:rsidR="00F96D19" w:rsidRDefault="00F96D19" w:rsidP="00E1367A"/>
          <w:p w:rsidR="00F96D19" w:rsidRDefault="00F96D19" w:rsidP="00E1367A">
            <w:r>
              <w:t>Konuşma – Dinleme</w:t>
            </w:r>
          </w:p>
          <w:p w:rsidR="00F96D19" w:rsidRDefault="00F96D19" w:rsidP="00E1367A"/>
        </w:tc>
        <w:tc>
          <w:tcPr>
            <w:tcW w:w="2515" w:type="dxa"/>
          </w:tcPr>
          <w:p w:rsidR="00F96D19" w:rsidRDefault="003D162D" w:rsidP="00E1367A">
            <w:r>
              <w:t>26 Aralık 2020 Cumartesi</w:t>
            </w:r>
          </w:p>
        </w:tc>
        <w:tc>
          <w:tcPr>
            <w:tcW w:w="2629" w:type="dxa"/>
          </w:tcPr>
          <w:p w:rsidR="00F96D19" w:rsidRDefault="003D162D" w:rsidP="00E1367A">
            <w:r>
              <w:t>17.00-18</w:t>
            </w:r>
            <w:r w:rsidR="00F96D19">
              <w:t>.00 (Konuşma)</w:t>
            </w:r>
          </w:p>
          <w:p w:rsidR="00F96D19" w:rsidRDefault="00F96D19" w:rsidP="00E1367A"/>
          <w:p w:rsidR="00F96D19" w:rsidRDefault="003D162D" w:rsidP="00E1367A">
            <w:r>
              <w:t>19.00-20</w:t>
            </w:r>
            <w:r w:rsidR="00F96D19">
              <w:t>.00 (Dinleme)</w:t>
            </w:r>
          </w:p>
        </w:tc>
      </w:tr>
    </w:tbl>
    <w:p w:rsidR="008B7085" w:rsidRDefault="00E1367A">
      <w:r>
        <w:t>Arapça Hazırlık Sınıfları Kısa Sınav 1 Programı</w:t>
      </w:r>
    </w:p>
    <w:p w:rsidR="00E1367A" w:rsidRDefault="00E1367A"/>
    <w:p w:rsidR="00E1367A" w:rsidRDefault="00E1367A"/>
    <w:p w:rsidR="00E1367A" w:rsidRDefault="00E1367A"/>
    <w:p w:rsidR="00E1367A" w:rsidRDefault="00E1367A"/>
    <w:p w:rsidR="00E1367A" w:rsidRDefault="00E1367A"/>
    <w:sectPr w:rsidR="00E1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6"/>
    <w:rsid w:val="00194692"/>
    <w:rsid w:val="003D162D"/>
    <w:rsid w:val="00445AEB"/>
    <w:rsid w:val="00490116"/>
    <w:rsid w:val="00827FB9"/>
    <w:rsid w:val="00A6723B"/>
    <w:rsid w:val="00E1367A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816EA-F548-42AA-8662-1BC9FCC4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2020-12-22T08:23:00Z</dcterms:created>
  <dcterms:modified xsi:type="dcterms:W3CDTF">2020-12-22T08:35:00Z</dcterms:modified>
</cp:coreProperties>
</file>